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2335" w14:textId="1A720847" w:rsidR="00195B5B" w:rsidRPr="00195B5B" w:rsidRDefault="00735D86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</w:pPr>
      <w:r w:rsidRPr="00735D86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Yo</w:t>
      </w:r>
      <w:r w:rsidR="00195B5B" w:rsidRPr="00195B5B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ur Domestic Violence</w:t>
      </w:r>
      <w:r w:rsidRPr="00735D86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 xml:space="preserve"> </w:t>
      </w:r>
      <w:r w:rsidRPr="00195B5B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en-GB"/>
        </w:rPr>
        <w:t>Safety Plan</w:t>
      </w:r>
      <w:r w:rsidR="0070238D" w:rsidRPr="00A76C91">
        <w:rPr>
          <w:noProof/>
        </w:rPr>
        <w:drawing>
          <wp:inline distT="0" distB="0" distL="0" distR="0" wp14:anchorId="690B033E" wp14:editId="62D4D812">
            <wp:extent cx="99060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5183" w14:textId="1425EDBF" w:rsidR="00735D86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</w:t>
      </w:r>
    </w:p>
    <w:p w14:paraId="2C165523" w14:textId="57C8249D" w:rsidR="00195B5B" w:rsidRPr="00195B5B" w:rsidRDefault="00991130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 Step </w:t>
      </w:r>
      <w:r w:rsidR="0076533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1.</w:t>
      </w:r>
      <w:r w:rsidR="00195B5B"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 Safety during a domestic violent incident  </w:t>
      </w:r>
    </w:p>
    <w:p w14:paraId="6FCCF1FC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tell ___________________________(neighbours) about the abuse and ask them to call the police if they hear sounds of a violent attack, coming from my house.</w:t>
      </w:r>
    </w:p>
    <w:p w14:paraId="246C3B5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If violence and abuse is occurring, or is likely to occur, I can move to ________________________________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_(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>a room with easy access to an exit). Don't go to the kitchen, bathroom or near possible weapons.</w:t>
      </w:r>
    </w:p>
    <w:p w14:paraId="672C8C7B" w14:textId="54F8D0D6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</w:t>
      </w:r>
      <w:proofErr w:type="gramStart"/>
      <w:r w:rsidR="00A01D2B" w:rsidRPr="00195B5B">
        <w:rPr>
          <w:rFonts w:ascii="Calibri" w:eastAsia="Times New Roman" w:hAnsi="Calibri" w:cs="Calibri"/>
          <w:color w:val="000000"/>
          <w:lang w:eastAsia="en-GB"/>
        </w:rPr>
        <w:t>The</w:t>
      </w:r>
      <w:proofErr w:type="gramEnd"/>
      <w:r w:rsidR="00A01D2B">
        <w:rPr>
          <w:rFonts w:ascii="Calibri" w:eastAsia="Times New Roman" w:hAnsi="Calibri" w:cs="Calibri"/>
          <w:color w:val="000000"/>
          <w:lang w:eastAsia="en-GB"/>
        </w:rPr>
        <w:t xml:space="preserve"> quickest</w:t>
      </w:r>
      <w:r w:rsidRPr="00195B5B">
        <w:rPr>
          <w:rFonts w:ascii="Calibri" w:eastAsia="Times New Roman" w:hAnsi="Calibri" w:cs="Calibri"/>
          <w:color w:val="000000"/>
          <w:lang w:eastAsia="en-GB"/>
        </w:rPr>
        <w:t>/safest route out of my home is _______________________________ __________________________________________________________________</w:t>
      </w:r>
    </w:p>
    <w:p w14:paraId="331646C4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have practiced escaping in this way</w:t>
      </w:r>
    </w:p>
    <w:p w14:paraId="78A59F3F" w14:textId="68707C7A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The</w:t>
      </w:r>
      <w:proofErr w:type="gramEnd"/>
      <w:r w:rsidR="00A01D2B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Pr="00195B5B">
        <w:rPr>
          <w:rFonts w:ascii="Calibri" w:eastAsia="Times New Roman" w:hAnsi="Calibri" w:cs="Calibri"/>
          <w:color w:val="000000"/>
          <w:lang w:eastAsia="en-GB"/>
        </w:rPr>
        <w:t>quickest/safest route out of my workplace is ___________________________ __________________________________________________________________</w:t>
      </w:r>
    </w:p>
    <w:p w14:paraId="34218B48" w14:textId="77777777" w:rsidR="00B639FC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have practiced escaping that way. </w:t>
      </w:r>
    </w:p>
    <w:p w14:paraId="04DB301F" w14:textId="2DCD32C5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have taught my child/ren to use the telephone to call 999 in an emergency.</w:t>
      </w:r>
    </w:p>
    <w:p w14:paraId="67D1CF0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carry a phone card, change for a pay phone, and my mobile phone at all times and ensure that there is always credit so I can ring for help in an emergency.</w:t>
      </w:r>
    </w:p>
    <w:p w14:paraId="77004177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keep a small amount of money on me in case I need to leave quickly</w:t>
      </w:r>
    </w:p>
    <w:p w14:paraId="5FDC7115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have told my child/ren to get out of the room/leave the house/run to ___________________________________for help in an emergency.</w:t>
      </w:r>
    </w:p>
    <w:p w14:paraId="26EB2067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use this code word ________________________________for my children, friends, or family to call for help.</w:t>
      </w:r>
    </w:p>
    <w:p w14:paraId="2546C6DE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If I decide to leave, I will go to_________________________________</w:t>
      </w:r>
    </w:p>
    <w:p w14:paraId="2747F60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keep my purse and car keys at _________________________ in order to leave quickly.</w:t>
      </w:r>
    </w:p>
    <w:p w14:paraId="0EB58FE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pack an emergency bag and leave it at _____________________________ _______________________________________so I can leave quickly.</w:t>
      </w:r>
    </w:p>
    <w:p w14:paraId="665D8CD1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use my judgement and intuition. If the situation is very serious, I will try and give my partner whatever he/she wants to calm him/her down. It is important that I try to protect my children and myself until we can get out of danger.</w:t>
      </w:r>
    </w:p>
    <w:p w14:paraId="6DC87F86" w14:textId="77777777" w:rsidR="000A5A1C" w:rsidRDefault="000A5A1C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</w:p>
    <w:p w14:paraId="549C75FD" w14:textId="77777777" w:rsidR="000A5A1C" w:rsidRDefault="000A5A1C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</w:p>
    <w:p w14:paraId="427A6346" w14:textId="77777777" w:rsidR="000A5A1C" w:rsidRDefault="000A5A1C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</w:p>
    <w:p w14:paraId="2DF02537" w14:textId="6C3F56BC" w:rsidR="00195B5B" w:rsidRPr="00195B5B" w:rsidRDefault="00AB33C7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Step 2</w:t>
      </w:r>
      <w:r w:rsidR="0076533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. </w:t>
      </w:r>
      <w:r w:rsidR="00195B5B"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Safety when getting ready to leave  </w:t>
      </w:r>
    </w:p>
    <w:p w14:paraId="70D0690C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will keep important documents (birth and marriage certificates, passports, medical cards, benefit books, bank and building society books, rent/mortgage details, driving licence, car registration documents, details of car insurance, immigration documents) or copies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at:_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>_______________________________________________________________</w:t>
      </w:r>
    </w:p>
    <w:p w14:paraId="065AE8CD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leave some extra clothes, personal possessions, medication, cash and spare keys with________________________________________</w:t>
      </w:r>
    </w:p>
    <w:p w14:paraId="68A1A24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open a savings account by __________________(date) to increase my independence. ο Other things I can do to increase my independence are: _____________________________________________________________ ______________________________________________________________</w:t>
      </w:r>
    </w:p>
    <w:p w14:paraId="1BDAE179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The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domestic violence national helpline number is 0808 2000 247</w:t>
      </w:r>
    </w:p>
    <w:p w14:paraId="37089F79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The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local domestic violence helpline number is: 0161636 7525 ο Other numbers for support agencies are: __________________________________________________________________ __________________________________________________________________</w:t>
      </w:r>
    </w:p>
    <w:p w14:paraId="60DAA77E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stay with _________________________________________in an emergency ο I can borrow money from ________________________________ in an emergency</w:t>
      </w:r>
    </w:p>
    <w:p w14:paraId="3F587200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If I plan to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leave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I won’t tell my abuser in advance face –to-face, If I want to tell them I will leave or send a note, or call once I am in a safe place.</w:t>
      </w:r>
    </w:p>
    <w:p w14:paraId="3F1A530D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ensure that I never tell my abuser where I am staying ο I will review my safety plan every __________________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_(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>time frame) in order to review whether it is still working for me.</w:t>
      </w:r>
    </w:p>
    <w:p w14:paraId="6FF0E686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review the plan with ______________________________ (a friend, agency worker, counsellor or advocate.)</w:t>
      </w:r>
    </w:p>
    <w:p w14:paraId="07C8837E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review and rehearse my escape plan every ___________________ (time frame) and practice it with my children.</w:t>
      </w:r>
    </w:p>
    <w:p w14:paraId="32691FF6" w14:textId="178EE56D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</w:t>
      </w:r>
      <w:r w:rsidR="00AB33C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Step 3</w:t>
      </w:r>
      <w:r w:rsidR="0076533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. </w:t>
      </w:r>
      <w:r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Safety At Home (if not living with the abuser)  </w:t>
      </w:r>
    </w:p>
    <w:p w14:paraId="05FBFA2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can change my door locks, have extra locks installed and put locks on windows. Completed ________________________ (date)</w:t>
      </w:r>
    </w:p>
    <w:p w14:paraId="2EB7B50E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can ask trusted neighbours (if they know my </w:t>
      </w:r>
      <w:proofErr w:type="spellStart"/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ex partner</w:t>
      </w:r>
      <w:proofErr w:type="spellEnd"/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>) to inform me if they see him anywhere near to my home.</w:t>
      </w:r>
    </w:p>
    <w:p w14:paraId="1087D22D" w14:textId="77777777" w:rsidR="00C06B80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can apply for the Sanctuary scheme to be installed at my property </w:t>
      </w:r>
    </w:p>
    <w:p w14:paraId="58A9B798" w14:textId="4E042838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Completed ________________________ (date)</w:t>
      </w:r>
    </w:p>
    <w:p w14:paraId="41D30948" w14:textId="77777777" w:rsidR="00C06B80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install smoke detectors and buy fire extinguishers for each floor of my home</w:t>
      </w:r>
    </w:p>
    <w:p w14:paraId="01F53670" w14:textId="4596B60E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lastRenderedPageBreak/>
        <w:t xml:space="preserve"> Completed ________________________ (date)</w:t>
      </w:r>
    </w:p>
    <w:p w14:paraId="37360F99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install an outside lighting system that lights up when someone approaches my home. Completed ________________________ (date)</w:t>
      </w:r>
    </w:p>
    <w:p w14:paraId="3001412B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can get a security system e.g. burglar alarm (installed)_______________________________________________ </w:t>
      </w:r>
      <w:proofErr w:type="spellStart"/>
      <w:r w:rsidRPr="00195B5B">
        <w:rPr>
          <w:rFonts w:ascii="Calibri" w:eastAsia="Times New Roman" w:hAnsi="Calibri" w:cs="Calibri"/>
          <w:color w:val="000000"/>
          <w:lang w:eastAsia="en-GB"/>
        </w:rPr>
        <w:t>homelink</w:t>
      </w:r>
      <w:proofErr w:type="spell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alarm from police (installed) ________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_(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>due for removal)_____________ community alarm (installed) ____________________________________________</w:t>
      </w:r>
    </w:p>
    <w:p w14:paraId="3B2DDE45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always ensure that I am clear which is the quickest escape route (dependent on where we are in the house), and will share this with my children.</w:t>
      </w:r>
    </w:p>
    <w:p w14:paraId="29DA8C8D" w14:textId="77777777" w:rsidR="00A01D2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will teach my children to dial 999, or to phone a friend or someone close by </w:t>
      </w:r>
    </w:p>
    <w:p w14:paraId="69B4DA20" w14:textId="3E645340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always use 141 before I make a call, but better still I will call 150 (Customer Services for BT) so my number can be withheld at all times.</w:t>
      </w:r>
    </w:p>
    <w:p w14:paraId="5A20EE64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Completed ________________________ (date)</w:t>
      </w:r>
    </w:p>
    <w:p w14:paraId="533311C0" w14:textId="77777777" w:rsidR="00DA21DC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tell the people who care for my child/ren, who has permission to pick up them up and that my partner is NOT allowed to. I understand that if my partner has parental responsibility then I will have to get a court order to stop him from being allowed to collect the children from school/nursery.</w:t>
      </w:r>
    </w:p>
    <w:p w14:paraId="3C665A54" w14:textId="32C1E320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I will inform the following people: School_____________________________________________________________ Nursery/Childminder__________________________________________________ Babysitter__________________________________________________________</w:t>
      </w:r>
    </w:p>
    <w:p w14:paraId="3DA426DA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Sunday School______________________________________________________ Teacher____________________________________________________________ And_______________________________________________________________ Others_____________________________________________________________</w:t>
      </w:r>
    </w:p>
    <w:p w14:paraId="5D7346F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can apply for a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Non Molestation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Order to protect myself from future aggression from my abuser. Completed ________________________ (date)</w:t>
      </w:r>
    </w:p>
    <w:p w14:paraId="2A7686C4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Order expires ______________________(date)</w:t>
      </w:r>
    </w:p>
    <w:p w14:paraId="201CCB8C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can apply for an Occupation Order to protect myself from future aggression from my abuser. Completed ________________________ (date) Order expires ______________________(date)</w:t>
      </w:r>
    </w:p>
    <w:p w14:paraId="0BB9722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keep copies of these court orders safe in case I need them in an emergency I will keep them _____________________________________________________</w:t>
      </w:r>
    </w:p>
    <w:p w14:paraId="645C45A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Other agencies who I have given a copy of my court orders are: ___________________________________________(local police station) __________________________________________(police domestic violence unit) __________________________________________(advice worker/support worker) ο I will tell (and give a copy of) my employer, my religious leader, my friends, my family, children’s school etc and others that I have a court order.</w:t>
      </w:r>
    </w:p>
    <w:p w14:paraId="42E85C66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lastRenderedPageBreak/>
        <w:t> ο If my court order gets destroyed, I know I can go to the court in which it was made and get another copy.</w:t>
      </w:r>
    </w:p>
    <w:p w14:paraId="672D9B41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If my abuser violates the protection order, I will call the police and report it. I will call my solicitor, my advocate, counsellor, and/ or tell the courts about the violation.</w:t>
      </w:r>
    </w:p>
    <w:p w14:paraId="5BAA0386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If the police do not help, I will call my advocate or my solicitor</w:t>
      </w:r>
    </w:p>
    <w:p w14:paraId="24560FA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change my mobile phone number</w:t>
      </w:r>
    </w:p>
    <w:p w14:paraId="14A29F8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change my landline number</w:t>
      </w:r>
    </w:p>
    <w:p w14:paraId="3DCEEA8A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get an answer phone to screen calls</w:t>
      </w:r>
    </w:p>
    <w:p w14:paraId="46088A9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ask for number-withheld calls to be barred from my landline</w:t>
      </w:r>
    </w:p>
    <w:p w14:paraId="50B8E61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stop using joint accounts and close them as soon as is possible</w:t>
      </w:r>
    </w:p>
    <w:p w14:paraId="60600580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I will explain to my children that </w:t>
      </w:r>
      <w:proofErr w:type="spellStart"/>
      <w:r w:rsidRPr="00195B5B">
        <w:rPr>
          <w:rFonts w:ascii="Calibri" w:eastAsia="Times New Roman" w:hAnsi="Calibri" w:cs="Calibri"/>
          <w:color w:val="000000"/>
          <w:lang w:eastAsia="en-GB"/>
        </w:rPr>
        <w:t>its</w:t>
      </w:r>
      <w:proofErr w:type="spell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important to keep where we live confidential</w:t>
      </w:r>
    </w:p>
    <w:p w14:paraId="5EBFF716" w14:textId="434FA56D" w:rsidR="00195B5B" w:rsidRPr="00195B5B" w:rsidRDefault="00AB33C7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Step 4</w:t>
      </w:r>
      <w:r w:rsidR="002B1D7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.</w:t>
      </w:r>
      <w:r w:rsidR="005E56F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 </w:t>
      </w:r>
      <w:r w:rsidR="00195B5B"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Job and Public Safety  </w:t>
      </w:r>
    </w:p>
    <w:p w14:paraId="0576DCF0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tell my boss, security, and _______________ at work about this situation.</w:t>
      </w:r>
    </w:p>
    <w:p w14:paraId="3C06A3C7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ask___________________________________ to help screen my phone calls.</w:t>
      </w:r>
    </w:p>
    <w:p w14:paraId="5B6D9AF1" w14:textId="77777777" w:rsidR="00DA21DC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ask the IT department to change my e-mail address, and whether it is possible to screen out e-mails from my abuser etc.</w:t>
      </w:r>
    </w:p>
    <w:p w14:paraId="65C5D2CC" w14:textId="693CC565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ο When leaving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work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I can do the following: _________________________________________________________________ __________________________________________________________________</w:t>
      </w:r>
    </w:p>
    <w:p w14:paraId="7134BD37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When I am driving home from work and problems arise, I can: __________________________________________________________________ __________________________________________________________________</w:t>
      </w:r>
    </w:p>
    <w:p w14:paraId="0F4BD06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If I use public transportation, I can: __________________________________________________________________ __________________________________________________________________</w:t>
      </w:r>
    </w:p>
    <w:p w14:paraId="6A86EF2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shop at different supermarkets and shopping centres at different hours than I did when I was with my partner.</w:t>
      </w:r>
    </w:p>
    <w:p w14:paraId="5590E4E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use a different bank and bank at different hours than I did when I was with my partner.</w:t>
      </w:r>
    </w:p>
    <w:p w14:paraId="32A9A3C5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o I will change the passwords and security questions on all of my internet accounts including banking and social media.</w:t>
      </w:r>
    </w:p>
    <w:p w14:paraId="30FC8519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will change any regular appointments that my partner knows about</w:t>
      </w:r>
    </w:p>
    <w:p w14:paraId="693F87CD" w14:textId="77777777" w:rsidR="00A369A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alter my routines as much as possible</w:t>
      </w:r>
    </w:p>
    <w:p w14:paraId="3857E75E" w14:textId="77777777" w:rsidR="00A369AB" w:rsidRDefault="00A369A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</w:p>
    <w:p w14:paraId="628AE353" w14:textId="419EB2A5" w:rsidR="00195B5B" w:rsidRPr="00195B5B" w:rsidRDefault="002B1D73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Step 5.</w:t>
      </w:r>
      <w:r w:rsidR="00195B5B" w:rsidRPr="00195B5B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195B5B" w:rsidRPr="00195B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Drug and Alcohol Use.</w:t>
      </w:r>
    </w:p>
    <w:p w14:paraId="053FDFCA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If I am going to use drugs or alcohol, I am going to do it in a safe place with people who understand the risk of violence and who are committed to my safety.</w:t>
      </w:r>
    </w:p>
    <w:p w14:paraId="7E790CCA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also _________________________________________________________</w:t>
      </w:r>
    </w:p>
    <w:p w14:paraId="04EC9B5F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can also contact_______________________________ for support to stop/reduce my use of alcohol/drugs. ο If my partner is using, I can ____________________________________________ ο I can also___________________________________________________________</w:t>
      </w:r>
    </w:p>
    <w:p w14:paraId="041133E7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ο </w:t>
      </w:r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To</w:t>
      </w:r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protect my children, I can____________________________________________</w:t>
      </w:r>
    </w:p>
    <w:p w14:paraId="2300D4B9" w14:textId="6D85D9A1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 xml:space="preserve">Step </w:t>
      </w:r>
      <w:r w:rsidR="002B1D7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6</w:t>
      </w:r>
      <w:r w:rsidRPr="00195B5B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. Emotional Health  </w:t>
      </w:r>
    </w:p>
    <w:p w14:paraId="71ED92B3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If I feel depressed and ready to return to a potentially violent situation/ partner, I can call___________________________ for support and help.</w:t>
      </w:r>
    </w:p>
    <w:p w14:paraId="4221C08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 xml:space="preserve"> ο When I have to talk to my </w:t>
      </w:r>
      <w:proofErr w:type="spellStart"/>
      <w:proofErr w:type="gramStart"/>
      <w:r w:rsidRPr="00195B5B">
        <w:rPr>
          <w:rFonts w:ascii="Calibri" w:eastAsia="Times New Roman" w:hAnsi="Calibri" w:cs="Calibri"/>
          <w:color w:val="000000"/>
          <w:lang w:eastAsia="en-GB"/>
        </w:rPr>
        <w:t>ex partner</w:t>
      </w:r>
      <w:proofErr w:type="spellEnd"/>
      <w:proofErr w:type="gramEnd"/>
      <w:r w:rsidRPr="00195B5B">
        <w:rPr>
          <w:rFonts w:ascii="Calibri" w:eastAsia="Times New Roman" w:hAnsi="Calibri" w:cs="Calibri"/>
          <w:color w:val="000000"/>
          <w:lang w:eastAsia="en-GB"/>
        </w:rPr>
        <w:t xml:space="preserve"> on the phone I can: ________________________________________________________________ __________________________________________________________________</w:t>
      </w:r>
    </w:p>
    <w:p w14:paraId="23E403A4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I will use "I can..." statements and I will be assertive with people.</w:t>
      </w:r>
    </w:p>
    <w:p w14:paraId="7D6C6312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ο I can tell myself "____________________________________________________" when I feel people are trying to control or abuse me. ο I can call the following people and/ or places for support: _______________________________________________________________ _______________________________________________________________</w:t>
      </w:r>
    </w:p>
    <w:p w14:paraId="4221A818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Things I can do to make me feel stronger are: __________________________________________________________________ __________________________________________________________________</w:t>
      </w:r>
    </w:p>
    <w:p w14:paraId="203A729E" w14:textId="77777777" w:rsidR="00195B5B" w:rsidRP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 ο Things I have tried before which make me feel worse are: __________________________________________________________________ __________________________________________________________________</w:t>
      </w:r>
    </w:p>
    <w:p w14:paraId="7D4BDF54" w14:textId="19E63C55" w:rsidR="00195B5B" w:rsidRDefault="00195B5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  <w:r w:rsidRPr="00195B5B">
        <w:rPr>
          <w:rFonts w:ascii="Calibri" w:eastAsia="Times New Roman" w:hAnsi="Calibri" w:cs="Calibri"/>
          <w:color w:val="000000"/>
          <w:lang w:eastAsia="en-GB"/>
        </w:rPr>
        <w:t>Always keep your safety plan safe and never leave it where it could be found by your abuser. Share this safety plan with a trusted friend or family member, and also with trusted agency workers you are in contact with. If you are happy to do so then give them a copy and then they can work with you to monitor your progress</w:t>
      </w:r>
    </w:p>
    <w:p w14:paraId="30A535E9" w14:textId="4D120BDA" w:rsidR="00A369AB" w:rsidRDefault="00A369A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en-GB"/>
        </w:rPr>
      </w:pPr>
    </w:p>
    <w:p w14:paraId="485D8CBA" w14:textId="1BEBC534" w:rsidR="00A369AB" w:rsidRPr="00195B5B" w:rsidRDefault="00A369AB" w:rsidP="00195B5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i/>
          <w:iCs/>
          <w:color w:val="4472C4" w:themeColor="accent1"/>
          <w:lang w:eastAsia="en-GB"/>
        </w:rPr>
      </w:pPr>
      <w:r w:rsidRPr="00B639FC">
        <w:rPr>
          <w:rFonts w:ascii="Calibri" w:eastAsia="Times New Roman" w:hAnsi="Calibri" w:cs="Calibri"/>
          <w:i/>
          <w:iCs/>
          <w:color w:val="4472C4" w:themeColor="accent1"/>
          <w:lang w:eastAsia="en-GB"/>
        </w:rPr>
        <w:t xml:space="preserve">Adapted for use by CADA </w:t>
      </w:r>
    </w:p>
    <w:p w14:paraId="62C381BD" w14:textId="77777777" w:rsidR="00195B5B" w:rsidRPr="00195B5B" w:rsidRDefault="00195B5B" w:rsidP="00195B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15522FB" w14:textId="77777777" w:rsidR="00195B5B" w:rsidRPr="00195B5B" w:rsidRDefault="00195B5B" w:rsidP="00195B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195B5B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 </w:t>
      </w:r>
    </w:p>
    <w:p w14:paraId="7043F0E1" w14:textId="77777777" w:rsidR="00887A8D" w:rsidRDefault="00887A8D"/>
    <w:sectPr w:rsidR="00887A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2D77" w14:textId="77777777" w:rsidR="00887A8D" w:rsidRDefault="00887A8D" w:rsidP="00887A8D">
      <w:pPr>
        <w:spacing w:after="0" w:line="240" w:lineRule="auto"/>
      </w:pPr>
      <w:r>
        <w:separator/>
      </w:r>
    </w:p>
  </w:endnote>
  <w:endnote w:type="continuationSeparator" w:id="0">
    <w:p w14:paraId="3A7DDD48" w14:textId="77777777" w:rsidR="00887A8D" w:rsidRDefault="00887A8D" w:rsidP="0088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6930" w14:textId="77777777" w:rsidR="00887A8D" w:rsidRDefault="00887A8D" w:rsidP="00887A8D">
      <w:pPr>
        <w:spacing w:after="0" w:line="240" w:lineRule="auto"/>
      </w:pPr>
      <w:r>
        <w:separator/>
      </w:r>
    </w:p>
  </w:footnote>
  <w:footnote w:type="continuationSeparator" w:id="0">
    <w:p w14:paraId="54A7A6A5" w14:textId="77777777" w:rsidR="00887A8D" w:rsidRDefault="00887A8D" w:rsidP="0088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14A9" w14:textId="77777777" w:rsidR="00093005" w:rsidRPr="00093005" w:rsidRDefault="00F96678" w:rsidP="006F42C9">
    <w:pPr>
      <w:shd w:val="clear" w:color="auto" w:fill="AFEADC"/>
      <w:spacing w:after="0" w:line="240" w:lineRule="auto"/>
      <w:jc w:val="center"/>
      <w:outlineLvl w:val="1"/>
      <w:rPr>
        <w:sz w:val="44"/>
        <w:szCs w:val="44"/>
      </w:rPr>
    </w:pPr>
    <w:proofErr w:type="gramStart"/>
    <w:r w:rsidRPr="00093005">
      <w:rPr>
        <w:sz w:val="44"/>
        <w:szCs w:val="44"/>
        <w:highlight w:val="magenta"/>
      </w:rPr>
      <w:t xml:space="preserve">CADA </w:t>
    </w:r>
    <w:r w:rsidR="00093005" w:rsidRPr="00093005">
      <w:rPr>
        <w:sz w:val="44"/>
        <w:szCs w:val="44"/>
        <w:highlight w:val="magenta"/>
      </w:rPr>
      <w:t xml:space="preserve"> SAFETY</w:t>
    </w:r>
    <w:proofErr w:type="gramEnd"/>
    <w:r w:rsidR="00093005" w:rsidRPr="00093005">
      <w:rPr>
        <w:sz w:val="44"/>
        <w:szCs w:val="44"/>
        <w:highlight w:val="magenta"/>
      </w:rPr>
      <w:t xml:space="preserve"> PLANNING CHECKLIST</w:t>
    </w:r>
    <w:r w:rsidR="00093005" w:rsidRPr="00093005">
      <w:rPr>
        <w:sz w:val="44"/>
        <w:szCs w:val="44"/>
      </w:rPr>
      <w:t xml:space="preserve"> </w:t>
    </w:r>
  </w:p>
  <w:p w14:paraId="5C51A097" w14:textId="30E3FC9E" w:rsidR="006F42C9" w:rsidRPr="001367BD" w:rsidRDefault="006F42C9" w:rsidP="006F42C9">
    <w:pPr>
      <w:shd w:val="clear" w:color="auto" w:fill="AFEADC"/>
      <w:spacing w:after="0" w:line="240" w:lineRule="auto"/>
      <w:jc w:val="center"/>
      <w:outlineLvl w:val="1"/>
      <w:rPr>
        <w:rFonts w:ascii="Comic Sans MS" w:eastAsia="Times New Roman" w:hAnsi="Comic Sans MS" w:cs="Times New Roman"/>
        <w:sz w:val="36"/>
        <w:szCs w:val="36"/>
        <w:lang w:eastAsia="en-GB"/>
      </w:rPr>
    </w:pPr>
    <w:r>
      <w:tab/>
    </w:r>
    <w:bookmarkStart w:id="0" w:name="_Hlk88768339"/>
    <w:r w:rsidRPr="001367BD">
      <w:rPr>
        <w:rFonts w:ascii="Comic Sans MS" w:eastAsia="Times New Roman" w:hAnsi="Comic Sans MS" w:cs="Times New Roman"/>
        <w:b/>
        <w:bCs/>
        <w:color w:val="226261"/>
        <w:sz w:val="36"/>
        <w:szCs w:val="36"/>
        <w:highlight w:val="yellow"/>
        <w:lang w:eastAsia="en-GB"/>
      </w:rPr>
      <w:t>Preventing &amp;</w:t>
    </w:r>
    <w:r>
      <w:rPr>
        <w:rFonts w:ascii="Comic Sans MS" w:eastAsia="Times New Roman" w:hAnsi="Comic Sans MS" w:cs="Times New Roman"/>
        <w:b/>
        <w:bCs/>
        <w:color w:val="226261"/>
        <w:sz w:val="36"/>
        <w:szCs w:val="36"/>
        <w:highlight w:val="yellow"/>
        <w:lang w:eastAsia="en-GB"/>
      </w:rPr>
      <w:t xml:space="preserve"> </w:t>
    </w:r>
    <w:r w:rsidRPr="001367BD">
      <w:rPr>
        <w:rFonts w:ascii="Comic Sans MS" w:eastAsia="Times New Roman" w:hAnsi="Comic Sans MS" w:cs="Times New Roman"/>
        <w:b/>
        <w:bCs/>
        <w:color w:val="226261"/>
        <w:sz w:val="36"/>
        <w:szCs w:val="36"/>
        <w:highlight w:val="yellow"/>
        <w:lang w:eastAsia="en-GB"/>
      </w:rPr>
      <w:t>Ending</w:t>
    </w:r>
    <w:r>
      <w:rPr>
        <w:rFonts w:ascii="Comic Sans MS" w:eastAsia="Times New Roman" w:hAnsi="Comic Sans MS" w:cs="Times New Roman"/>
        <w:b/>
        <w:bCs/>
        <w:color w:val="226261"/>
        <w:sz w:val="36"/>
        <w:szCs w:val="36"/>
        <w:highlight w:val="yellow"/>
        <w:lang w:eastAsia="en-GB"/>
      </w:rPr>
      <w:t xml:space="preserve"> Domestic </w:t>
    </w:r>
    <w:r w:rsidRPr="001367BD">
      <w:rPr>
        <w:rFonts w:ascii="Comic Sans MS" w:eastAsia="Times New Roman" w:hAnsi="Comic Sans MS" w:cs="Times New Roman"/>
        <w:b/>
        <w:bCs/>
        <w:color w:val="226261"/>
        <w:sz w:val="36"/>
        <w:szCs w:val="36"/>
        <w:highlight w:val="yellow"/>
        <w:lang w:eastAsia="en-GB"/>
      </w:rPr>
      <w:t xml:space="preserve">Abuse </w:t>
    </w:r>
    <w:r w:rsidRPr="001367BD">
      <w:rPr>
        <w:rFonts w:ascii="Comic Sans MS" w:eastAsia="Times New Roman" w:hAnsi="Comic Sans MS" w:cs="Times New Roman"/>
        <w:color w:val="226261"/>
        <w:sz w:val="36"/>
        <w:szCs w:val="36"/>
        <w:lang w:eastAsia="en-GB"/>
      </w:rPr>
      <w:t xml:space="preserve">  </w:t>
    </w:r>
  </w:p>
  <w:bookmarkEnd w:id="0"/>
  <w:p w14:paraId="15957759" w14:textId="428AA81B" w:rsidR="00887A8D" w:rsidRDefault="00887A8D" w:rsidP="006F42C9">
    <w:pPr>
      <w:pStyle w:val="Header"/>
      <w:tabs>
        <w:tab w:val="clear" w:pos="4513"/>
        <w:tab w:val="clear" w:pos="9026"/>
        <w:tab w:val="left" w:pos="1368"/>
      </w:tabs>
    </w:pPr>
  </w:p>
  <w:p w14:paraId="00ACCE6D" w14:textId="0077E1C6" w:rsidR="00887A8D" w:rsidRDefault="00887A8D">
    <w:pPr>
      <w:pStyle w:val="Header"/>
    </w:pPr>
  </w:p>
  <w:p w14:paraId="121D28EC" w14:textId="77777777" w:rsidR="00887A8D" w:rsidRDefault="00887A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8D"/>
    <w:rsid w:val="00093005"/>
    <w:rsid w:val="000A5A1C"/>
    <w:rsid w:val="00195B5B"/>
    <w:rsid w:val="002B1D73"/>
    <w:rsid w:val="0040599E"/>
    <w:rsid w:val="0055020C"/>
    <w:rsid w:val="005E56FC"/>
    <w:rsid w:val="006F42C9"/>
    <w:rsid w:val="0070238D"/>
    <w:rsid w:val="007068CD"/>
    <w:rsid w:val="00735D86"/>
    <w:rsid w:val="00765336"/>
    <w:rsid w:val="00887A8D"/>
    <w:rsid w:val="00991130"/>
    <w:rsid w:val="00A01D2B"/>
    <w:rsid w:val="00A369AB"/>
    <w:rsid w:val="00AB33C7"/>
    <w:rsid w:val="00B639FC"/>
    <w:rsid w:val="00C06B80"/>
    <w:rsid w:val="00DA21DC"/>
    <w:rsid w:val="00F96678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FBA067"/>
  <w15:chartTrackingRefBased/>
  <w15:docId w15:val="{B3EEE262-176D-4AA3-A309-0E361EF3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A8D"/>
  </w:style>
  <w:style w:type="paragraph" w:styleId="Footer">
    <w:name w:val="footer"/>
    <w:basedOn w:val="Normal"/>
    <w:link w:val="FooterChar"/>
    <w:uiPriority w:val="99"/>
    <w:unhideWhenUsed/>
    <w:rsid w:val="00887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Tom-Lawyer</dc:creator>
  <cp:keywords/>
  <dc:description/>
  <cp:lastModifiedBy>grace Tom-Lawyer</cp:lastModifiedBy>
  <cp:revision>5</cp:revision>
  <dcterms:created xsi:type="dcterms:W3CDTF">2022-01-04T18:36:00Z</dcterms:created>
  <dcterms:modified xsi:type="dcterms:W3CDTF">2022-02-03T02:48:00Z</dcterms:modified>
</cp:coreProperties>
</file>